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BEC" w:rsidRPr="008C6BEC" w:rsidRDefault="008C6BEC" w:rsidP="008C6BEC">
      <w:pPr>
        <w:spacing w:line="360" w:lineRule="auto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Warszawa dn. 14.10.2025r.</w:t>
      </w:r>
    </w:p>
    <w:p w:rsidR="008C6BEC" w:rsidRDefault="008C6BEC" w:rsidP="008C6BEC">
      <w:pPr>
        <w:pStyle w:val="Zwykytekst"/>
      </w:pPr>
    </w:p>
    <w:p w:rsidR="00854663" w:rsidRDefault="008C6BEC" w:rsidP="00854663">
      <w:pPr>
        <w:pStyle w:val="Zwykytekst"/>
        <w:jc w:val="both"/>
        <w:rPr>
          <w:sz w:val="52"/>
          <w:szCs w:val="52"/>
        </w:rPr>
      </w:pPr>
      <w:r w:rsidRPr="00D16D76">
        <w:rPr>
          <w:sz w:val="52"/>
          <w:szCs w:val="52"/>
        </w:rPr>
        <w:t xml:space="preserve">Informujemy, że od dnia </w:t>
      </w:r>
      <w:r w:rsidRPr="00D16D76">
        <w:rPr>
          <w:b/>
          <w:sz w:val="52"/>
          <w:szCs w:val="52"/>
        </w:rPr>
        <w:t>20.10</w:t>
      </w:r>
      <w:r w:rsidRPr="00D16D76">
        <w:rPr>
          <w:b/>
          <w:sz w:val="52"/>
          <w:szCs w:val="52"/>
        </w:rPr>
        <w:t>.2025r</w:t>
      </w:r>
      <w:r w:rsidRPr="00D16D76">
        <w:rPr>
          <w:b/>
          <w:sz w:val="52"/>
          <w:szCs w:val="52"/>
        </w:rPr>
        <w:t xml:space="preserve"> </w:t>
      </w:r>
      <w:r w:rsidR="00854663">
        <w:rPr>
          <w:b/>
          <w:sz w:val="52"/>
          <w:szCs w:val="52"/>
        </w:rPr>
        <w:t>(</w:t>
      </w:r>
      <w:r w:rsidRPr="00D16D76">
        <w:rPr>
          <w:b/>
          <w:sz w:val="52"/>
          <w:szCs w:val="52"/>
        </w:rPr>
        <w:t>poniedziałek)</w:t>
      </w:r>
      <w:r w:rsidRPr="00D16D76">
        <w:rPr>
          <w:sz w:val="52"/>
          <w:szCs w:val="52"/>
        </w:rPr>
        <w:t xml:space="preserve"> </w:t>
      </w:r>
      <w:r w:rsidRPr="00D16D76">
        <w:rPr>
          <w:sz w:val="52"/>
          <w:szCs w:val="52"/>
        </w:rPr>
        <w:t>nastąpi całkowite wyłączenie</w:t>
      </w:r>
      <w:r w:rsidRPr="00D16D76">
        <w:rPr>
          <w:sz w:val="52"/>
          <w:szCs w:val="52"/>
        </w:rPr>
        <w:t xml:space="preserve"> możliwości  </w:t>
      </w:r>
      <w:r w:rsidR="00D02715" w:rsidRPr="00D16D76">
        <w:rPr>
          <w:sz w:val="52"/>
          <w:szCs w:val="52"/>
        </w:rPr>
        <w:t>otwierania</w:t>
      </w:r>
      <w:r w:rsidR="00D16D76" w:rsidRPr="00D16D76">
        <w:rPr>
          <w:sz w:val="52"/>
          <w:szCs w:val="52"/>
        </w:rPr>
        <w:t xml:space="preserve"> bram</w:t>
      </w:r>
      <w:r w:rsidRPr="00D16D76">
        <w:rPr>
          <w:sz w:val="52"/>
          <w:szCs w:val="52"/>
        </w:rPr>
        <w:t xml:space="preserve"> i szlaban</w:t>
      </w:r>
      <w:r w:rsidR="00D16D76" w:rsidRPr="00D16D76">
        <w:rPr>
          <w:sz w:val="52"/>
          <w:szCs w:val="52"/>
        </w:rPr>
        <w:t>ów</w:t>
      </w:r>
      <w:r w:rsidRPr="00D16D76">
        <w:rPr>
          <w:sz w:val="52"/>
          <w:szCs w:val="52"/>
        </w:rPr>
        <w:t xml:space="preserve"> </w:t>
      </w:r>
    </w:p>
    <w:p w:rsidR="008C6BEC" w:rsidRPr="00D16D76" w:rsidRDefault="00854663" w:rsidP="00854663">
      <w:pPr>
        <w:pStyle w:val="Zwykytekst"/>
        <w:jc w:val="both"/>
        <w:rPr>
          <w:sz w:val="52"/>
          <w:szCs w:val="52"/>
        </w:rPr>
      </w:pPr>
      <w:r>
        <w:rPr>
          <w:sz w:val="52"/>
          <w:szCs w:val="52"/>
        </w:rPr>
        <w:t>(</w:t>
      </w:r>
      <w:r w:rsidR="008C6BEC" w:rsidRPr="00D16D76">
        <w:rPr>
          <w:sz w:val="52"/>
          <w:szCs w:val="52"/>
        </w:rPr>
        <w:t>z wyjątkiem bram  garażowych) za pomocą</w:t>
      </w:r>
      <w:r w:rsidR="008C6BEC" w:rsidRPr="00D16D76">
        <w:rPr>
          <w:sz w:val="52"/>
          <w:szCs w:val="52"/>
        </w:rPr>
        <w:t xml:space="preserve"> pilotów.</w:t>
      </w:r>
    </w:p>
    <w:p w:rsidR="008C6BEC" w:rsidRPr="00D16D76" w:rsidRDefault="008C6BEC" w:rsidP="00854663">
      <w:pPr>
        <w:pStyle w:val="Zwykytekst"/>
        <w:jc w:val="both"/>
        <w:rPr>
          <w:sz w:val="52"/>
          <w:szCs w:val="52"/>
        </w:rPr>
      </w:pPr>
    </w:p>
    <w:p w:rsidR="008C6BEC" w:rsidRPr="00D16D76" w:rsidRDefault="008C6BEC" w:rsidP="00854663">
      <w:pPr>
        <w:pStyle w:val="Zwykytekst"/>
        <w:jc w:val="both"/>
        <w:rPr>
          <w:sz w:val="52"/>
          <w:szCs w:val="52"/>
        </w:rPr>
      </w:pPr>
      <w:r w:rsidRPr="00D16D76">
        <w:rPr>
          <w:sz w:val="52"/>
          <w:szCs w:val="52"/>
        </w:rPr>
        <w:t>Mieszkańców</w:t>
      </w:r>
      <w:r w:rsidRPr="00D16D76">
        <w:rPr>
          <w:sz w:val="52"/>
          <w:szCs w:val="52"/>
        </w:rPr>
        <w:t xml:space="preserve">, którzy jeszcze nie dostarczyli do Spółdzielni </w:t>
      </w:r>
      <w:bookmarkStart w:id="0" w:name="_GoBack"/>
      <w:bookmarkEnd w:id="0"/>
      <w:r w:rsidRPr="00D16D76">
        <w:rPr>
          <w:sz w:val="52"/>
          <w:szCs w:val="52"/>
        </w:rPr>
        <w:t xml:space="preserve">numerów </w:t>
      </w:r>
      <w:r w:rsidRPr="00D16D76">
        <w:rPr>
          <w:sz w:val="52"/>
          <w:szCs w:val="52"/>
        </w:rPr>
        <w:t>rejestracyjnych p</w:t>
      </w:r>
      <w:r w:rsidRPr="00D16D76">
        <w:rPr>
          <w:sz w:val="52"/>
          <w:szCs w:val="52"/>
        </w:rPr>
        <w:t>rosimy o pilne dostarczenie tych informacji do</w:t>
      </w:r>
      <w:r w:rsidRPr="00D16D76">
        <w:rPr>
          <w:sz w:val="52"/>
          <w:szCs w:val="52"/>
        </w:rPr>
        <w:t xml:space="preserve"> biura w celu uniknięcia </w:t>
      </w:r>
      <w:r w:rsidRPr="00D16D76">
        <w:rPr>
          <w:sz w:val="52"/>
          <w:szCs w:val="52"/>
        </w:rPr>
        <w:t xml:space="preserve"> problemów z wjazdem.</w:t>
      </w:r>
    </w:p>
    <w:p w:rsidR="008C6BEC" w:rsidRPr="00D16D76" w:rsidRDefault="008C6BEC" w:rsidP="00854663">
      <w:pPr>
        <w:pStyle w:val="Zwykytekst"/>
        <w:jc w:val="both"/>
        <w:rPr>
          <w:sz w:val="52"/>
          <w:szCs w:val="52"/>
        </w:rPr>
      </w:pPr>
    </w:p>
    <w:p w:rsidR="008C6BEC" w:rsidRPr="00D16D76" w:rsidRDefault="008C6BEC" w:rsidP="00854663">
      <w:pPr>
        <w:pStyle w:val="Zwykytekst"/>
        <w:jc w:val="both"/>
        <w:rPr>
          <w:b/>
          <w:sz w:val="52"/>
          <w:szCs w:val="52"/>
          <w:u w:val="single"/>
        </w:rPr>
      </w:pPr>
      <w:r w:rsidRPr="00D16D76">
        <w:rPr>
          <w:b/>
          <w:sz w:val="52"/>
          <w:szCs w:val="52"/>
          <w:u w:val="single"/>
        </w:rPr>
        <w:t xml:space="preserve">Brak zarejestrowanych numerów </w:t>
      </w:r>
      <w:r w:rsidRPr="00D16D76">
        <w:rPr>
          <w:b/>
          <w:sz w:val="52"/>
          <w:szCs w:val="52"/>
          <w:u w:val="single"/>
        </w:rPr>
        <w:t>rejestracyjnych</w:t>
      </w:r>
      <w:r w:rsidRPr="00D16D76">
        <w:rPr>
          <w:b/>
          <w:sz w:val="52"/>
          <w:szCs w:val="52"/>
          <w:u w:val="single"/>
        </w:rPr>
        <w:t xml:space="preserve"> będzie skutkował </w:t>
      </w:r>
      <w:r w:rsidRPr="00D16D76">
        <w:rPr>
          <w:b/>
          <w:sz w:val="52"/>
          <w:szCs w:val="52"/>
          <w:u w:val="single"/>
        </w:rPr>
        <w:t>utrudnieniem</w:t>
      </w:r>
      <w:r w:rsidRPr="00D16D76">
        <w:rPr>
          <w:b/>
          <w:sz w:val="52"/>
          <w:szCs w:val="52"/>
          <w:u w:val="single"/>
        </w:rPr>
        <w:t xml:space="preserve"> możliwości wjazdu na teren osiedla.</w:t>
      </w:r>
    </w:p>
    <w:p w:rsidR="008C6BEC" w:rsidRPr="008C6BEC" w:rsidRDefault="008C6BEC" w:rsidP="008C6BEC">
      <w:pPr>
        <w:pStyle w:val="Zwykytekst"/>
        <w:rPr>
          <w:sz w:val="44"/>
          <w:szCs w:val="44"/>
        </w:rPr>
      </w:pPr>
    </w:p>
    <w:p w:rsidR="008C6BEC" w:rsidRPr="008C6BEC" w:rsidRDefault="008C6BEC" w:rsidP="008C6BEC">
      <w:pPr>
        <w:pStyle w:val="Zwykytekst"/>
        <w:jc w:val="right"/>
        <w:rPr>
          <w:sz w:val="44"/>
          <w:szCs w:val="44"/>
        </w:rPr>
      </w:pPr>
      <w:r w:rsidRPr="008C6BEC">
        <w:rPr>
          <w:sz w:val="44"/>
          <w:szCs w:val="44"/>
        </w:rPr>
        <w:t>Dziękujemy za zrozumienie i współpracę.</w:t>
      </w:r>
    </w:p>
    <w:p w:rsidR="008C6BEC" w:rsidRPr="008C6BEC" w:rsidRDefault="008C6BEC" w:rsidP="008C6BEC">
      <w:pPr>
        <w:pStyle w:val="Zwykytekst"/>
        <w:rPr>
          <w:sz w:val="44"/>
          <w:szCs w:val="44"/>
        </w:rPr>
      </w:pPr>
    </w:p>
    <w:p w:rsidR="00EA76EF" w:rsidRPr="0084751F" w:rsidRDefault="008A1C51" w:rsidP="007B0854">
      <w:pPr>
        <w:spacing w:line="360" w:lineRule="auto"/>
        <w:ind w:left="5664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sz w:val="56"/>
          <w:szCs w:val="56"/>
        </w:rPr>
        <w:tab/>
      </w:r>
    </w:p>
    <w:sectPr w:rsidR="00EA76EF" w:rsidRPr="0084751F" w:rsidSect="00A16FE9">
      <w:pgSz w:w="16838" w:h="11906" w:orient="landscape"/>
      <w:pgMar w:top="1258" w:right="1418" w:bottom="107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FDB"/>
    <w:rsid w:val="00033BB2"/>
    <w:rsid w:val="00044FC0"/>
    <w:rsid w:val="000575F1"/>
    <w:rsid w:val="000662A8"/>
    <w:rsid w:val="00073287"/>
    <w:rsid w:val="000D1DA9"/>
    <w:rsid w:val="000E5DB6"/>
    <w:rsid w:val="000F6781"/>
    <w:rsid w:val="00127D87"/>
    <w:rsid w:val="00135DC5"/>
    <w:rsid w:val="00195B1D"/>
    <w:rsid w:val="001C1B90"/>
    <w:rsid w:val="001D4D8D"/>
    <w:rsid w:val="00242FD3"/>
    <w:rsid w:val="00254C70"/>
    <w:rsid w:val="00275981"/>
    <w:rsid w:val="002E4DFC"/>
    <w:rsid w:val="00362995"/>
    <w:rsid w:val="003729C3"/>
    <w:rsid w:val="003C48E0"/>
    <w:rsid w:val="003C7682"/>
    <w:rsid w:val="003F27CE"/>
    <w:rsid w:val="0040027D"/>
    <w:rsid w:val="004122A5"/>
    <w:rsid w:val="004122CA"/>
    <w:rsid w:val="00470148"/>
    <w:rsid w:val="00490795"/>
    <w:rsid w:val="004E3B29"/>
    <w:rsid w:val="00503CCB"/>
    <w:rsid w:val="00513214"/>
    <w:rsid w:val="00575999"/>
    <w:rsid w:val="005C4C65"/>
    <w:rsid w:val="005D77D0"/>
    <w:rsid w:val="005F7B19"/>
    <w:rsid w:val="00610980"/>
    <w:rsid w:val="00615F85"/>
    <w:rsid w:val="0063552F"/>
    <w:rsid w:val="00646F1A"/>
    <w:rsid w:val="006A50E3"/>
    <w:rsid w:val="006A5B84"/>
    <w:rsid w:val="00741D2F"/>
    <w:rsid w:val="00744E23"/>
    <w:rsid w:val="00766B3B"/>
    <w:rsid w:val="00777530"/>
    <w:rsid w:val="007B0854"/>
    <w:rsid w:val="007B6CEC"/>
    <w:rsid w:val="007D1A63"/>
    <w:rsid w:val="007F25FD"/>
    <w:rsid w:val="00802987"/>
    <w:rsid w:val="008236DE"/>
    <w:rsid w:val="0084751F"/>
    <w:rsid w:val="00854663"/>
    <w:rsid w:val="008671EE"/>
    <w:rsid w:val="008747C4"/>
    <w:rsid w:val="00880D38"/>
    <w:rsid w:val="008A1C51"/>
    <w:rsid w:val="008A223B"/>
    <w:rsid w:val="008C6BEC"/>
    <w:rsid w:val="008E2CCC"/>
    <w:rsid w:val="008F7E22"/>
    <w:rsid w:val="00916911"/>
    <w:rsid w:val="00925CF5"/>
    <w:rsid w:val="00946750"/>
    <w:rsid w:val="00951FE6"/>
    <w:rsid w:val="00970133"/>
    <w:rsid w:val="00987C55"/>
    <w:rsid w:val="009F6484"/>
    <w:rsid w:val="00A16FE9"/>
    <w:rsid w:val="00A669D9"/>
    <w:rsid w:val="00A83C64"/>
    <w:rsid w:val="00A90A49"/>
    <w:rsid w:val="00AB54D5"/>
    <w:rsid w:val="00B03FDB"/>
    <w:rsid w:val="00B07E0D"/>
    <w:rsid w:val="00B250EC"/>
    <w:rsid w:val="00B33B09"/>
    <w:rsid w:val="00B657F3"/>
    <w:rsid w:val="00B661CC"/>
    <w:rsid w:val="00B7639A"/>
    <w:rsid w:val="00B936F6"/>
    <w:rsid w:val="00BD0470"/>
    <w:rsid w:val="00C27C77"/>
    <w:rsid w:val="00C4093A"/>
    <w:rsid w:val="00C436E0"/>
    <w:rsid w:val="00C5257B"/>
    <w:rsid w:val="00C96A17"/>
    <w:rsid w:val="00C977B3"/>
    <w:rsid w:val="00CA5EBC"/>
    <w:rsid w:val="00CA64C1"/>
    <w:rsid w:val="00CC7B3A"/>
    <w:rsid w:val="00CD1508"/>
    <w:rsid w:val="00CF529A"/>
    <w:rsid w:val="00D0210A"/>
    <w:rsid w:val="00D02715"/>
    <w:rsid w:val="00D16D76"/>
    <w:rsid w:val="00D20B94"/>
    <w:rsid w:val="00D479D5"/>
    <w:rsid w:val="00D47C81"/>
    <w:rsid w:val="00D61093"/>
    <w:rsid w:val="00D641C7"/>
    <w:rsid w:val="00DC6E03"/>
    <w:rsid w:val="00E3009D"/>
    <w:rsid w:val="00E3596D"/>
    <w:rsid w:val="00E506E3"/>
    <w:rsid w:val="00EA76EF"/>
    <w:rsid w:val="00EC56E5"/>
    <w:rsid w:val="00ED5805"/>
    <w:rsid w:val="00F24E7E"/>
    <w:rsid w:val="00F25785"/>
    <w:rsid w:val="00F43808"/>
    <w:rsid w:val="00F44C45"/>
    <w:rsid w:val="00FD09C9"/>
    <w:rsid w:val="00FD79D4"/>
    <w:rsid w:val="00FF2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22A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6109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8C6BE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C6BEC"/>
    <w:rPr>
      <w:rFonts w:eastAsiaTheme="minorHAnsi" w:cstheme="minorBidi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22A5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61098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semiHidden/>
    <w:unhideWhenUsed/>
    <w:rsid w:val="008C6BEC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C6BEC"/>
    <w:rPr>
      <w:rFonts w:eastAsiaTheme="minorHAns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Szanowni Państwo</vt:lpstr>
    </vt:vector>
  </TitlesOfParts>
  <Company>Microsoft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Szanowni Państwo</dc:title>
  <dc:creator>Wanda Melon</dc:creator>
  <cp:lastModifiedBy>Małgorzata Mężykowska</cp:lastModifiedBy>
  <cp:revision>2</cp:revision>
  <cp:lastPrinted>2025-10-14T11:04:00Z</cp:lastPrinted>
  <dcterms:created xsi:type="dcterms:W3CDTF">2025-10-14T11:43:00Z</dcterms:created>
  <dcterms:modified xsi:type="dcterms:W3CDTF">2025-10-14T11:43:00Z</dcterms:modified>
</cp:coreProperties>
</file>